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0DF5" w14:textId="77777777" w:rsidR="00720616" w:rsidRDefault="00720616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</w:t>
      </w:r>
      <w:r w:rsidR="00C20EB6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 年　　 月　　 日</w:t>
      </w:r>
    </w:p>
    <w:p w14:paraId="4CE541E7" w14:textId="77777777" w:rsidR="00720616" w:rsidRDefault="00720616">
      <w:pPr>
        <w:rPr>
          <w:rFonts w:ascii="ＭＳ ゴシック" w:eastAsia="ＭＳ ゴシック" w:hAnsi="ＭＳ ゴシック" w:hint="eastAsia"/>
          <w:sz w:val="24"/>
        </w:rPr>
      </w:pPr>
    </w:p>
    <w:p w14:paraId="121E0E51" w14:textId="77777777" w:rsidR="00720616" w:rsidRDefault="00720616">
      <w:pPr>
        <w:jc w:val="center"/>
        <w:rPr>
          <w:rFonts w:ascii="ＭＳ ゴシック" w:eastAsia="ＭＳ ゴシック" w:hAnsi="ＭＳ ゴシック" w:hint="eastAsia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食品</w:t>
      </w:r>
      <w:r w:rsidR="00564EAB">
        <w:rPr>
          <w:rFonts w:ascii="ＭＳ ゴシック" w:eastAsia="ＭＳ ゴシック" w:hAnsi="ＭＳ ゴシック" w:hint="eastAsia"/>
          <w:sz w:val="32"/>
        </w:rPr>
        <w:t>配布</w:t>
      </w:r>
      <w:r>
        <w:rPr>
          <w:rFonts w:ascii="ＭＳ ゴシック" w:eastAsia="ＭＳ ゴシック" w:hAnsi="ＭＳ ゴシック" w:hint="eastAsia"/>
          <w:sz w:val="32"/>
        </w:rPr>
        <w:t>届</w:t>
      </w:r>
    </w:p>
    <w:p w14:paraId="2617F346" w14:textId="77777777" w:rsidR="00720616" w:rsidRDefault="00720616">
      <w:pPr>
        <w:jc w:val="center"/>
        <w:rPr>
          <w:rFonts w:ascii="ＭＳ ゴシック" w:eastAsia="ＭＳ ゴシック" w:hAnsi="ＭＳ ゴシック"/>
          <w:sz w:val="24"/>
        </w:rPr>
      </w:pPr>
    </w:p>
    <w:p w14:paraId="7FDC8098" w14:textId="77777777" w:rsidR="00720616" w:rsidRDefault="0072061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江東区保健所長 殿</w:t>
      </w:r>
    </w:p>
    <w:p w14:paraId="493E41F3" w14:textId="77777777" w:rsidR="00720616" w:rsidRDefault="0072061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出展者住所</w:t>
      </w:r>
    </w:p>
    <w:p w14:paraId="7474F57E" w14:textId="77777777" w:rsidR="00720616" w:rsidRDefault="00C93DE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氏名（法人名）</w:t>
      </w:r>
    </w:p>
    <w:p w14:paraId="45FAEA65" w14:textId="77777777" w:rsidR="00720616" w:rsidRDefault="00C93DE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720616">
        <w:rPr>
          <w:rFonts w:ascii="ＭＳ ゴシック" w:eastAsia="ＭＳ ゴシック" w:hAnsi="ＭＳ ゴシック" w:hint="eastAsia"/>
          <w:sz w:val="24"/>
        </w:rPr>
        <w:t>電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720616">
        <w:rPr>
          <w:rFonts w:ascii="ＭＳ ゴシック" w:eastAsia="ＭＳ ゴシック" w:hAnsi="ＭＳ ゴシック" w:hint="eastAsia"/>
          <w:sz w:val="24"/>
        </w:rPr>
        <w:t>話</w:t>
      </w:r>
    </w:p>
    <w:p w14:paraId="45FEF5D7" w14:textId="77777777" w:rsidR="00720616" w:rsidRDefault="00720616">
      <w:pPr>
        <w:rPr>
          <w:rFonts w:ascii="ＭＳ ゴシック" w:eastAsia="ＭＳ ゴシック" w:hAnsi="ＭＳ ゴシック" w:hint="eastAsia"/>
          <w:sz w:val="24"/>
        </w:rPr>
      </w:pPr>
    </w:p>
    <w:p w14:paraId="612A0814" w14:textId="77777777" w:rsidR="00720616" w:rsidRDefault="0072061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下記のとおり</w:t>
      </w:r>
      <w:r w:rsidR="00716028">
        <w:rPr>
          <w:rFonts w:ascii="ＭＳ ゴシック" w:eastAsia="ＭＳ ゴシック" w:hAnsi="ＭＳ ゴシック" w:hint="eastAsia"/>
          <w:sz w:val="24"/>
        </w:rPr>
        <w:t>食品の</w:t>
      </w:r>
      <w:r w:rsidR="00564EAB">
        <w:rPr>
          <w:rFonts w:ascii="ＭＳ ゴシック" w:eastAsia="ＭＳ ゴシック" w:hAnsi="ＭＳ ゴシック" w:hint="eastAsia"/>
          <w:sz w:val="24"/>
        </w:rPr>
        <w:t>配布</w:t>
      </w:r>
      <w:r>
        <w:rPr>
          <w:rFonts w:ascii="ＭＳ ゴシック" w:eastAsia="ＭＳ ゴシック" w:hAnsi="ＭＳ ゴシック" w:hint="eastAsia"/>
          <w:sz w:val="24"/>
        </w:rPr>
        <w:t>を行いますので、報告いたします。</w:t>
      </w:r>
    </w:p>
    <w:p w14:paraId="2484D257" w14:textId="77777777" w:rsidR="00720616" w:rsidRDefault="00720616">
      <w:pPr>
        <w:rPr>
          <w:rFonts w:ascii="ＭＳ ゴシック" w:eastAsia="ＭＳ ゴシック" w:hAnsi="ＭＳ ゴシック"/>
          <w:sz w:val="24"/>
        </w:rPr>
      </w:pPr>
    </w:p>
    <w:p w14:paraId="16861CBD" w14:textId="77777777" w:rsidR="00720616" w:rsidRDefault="00720616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 記　　</w:t>
      </w:r>
    </w:p>
    <w:p w14:paraId="32093CED" w14:textId="77777777" w:rsidR="00720616" w:rsidRDefault="00720616">
      <w:pPr>
        <w:rPr>
          <w:rFonts w:ascii="ＭＳ ゴシック" w:eastAsia="ＭＳ ゴシック" w:hAnsi="ＭＳ ゴシック"/>
          <w:sz w:val="24"/>
        </w:rPr>
      </w:pPr>
    </w:p>
    <w:p w14:paraId="277327C4" w14:textId="77777777" w:rsidR="00720616" w:rsidRDefault="00720616">
      <w:pPr>
        <w:rPr>
          <w:rFonts w:ascii="ＭＳ ゴシック" w:eastAsia="ＭＳ ゴシック" w:hAnsi="ＭＳ ゴシック"/>
          <w:sz w:val="24"/>
        </w:rPr>
      </w:pPr>
    </w:p>
    <w:p w14:paraId="07C9519D" w14:textId="77777777" w:rsidR="00720616" w:rsidRDefault="0072061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１．</w:t>
      </w:r>
      <w:r>
        <w:rPr>
          <w:rFonts w:ascii="ＭＳ ゴシック" w:eastAsia="ＭＳ ゴシック" w:hAnsi="ＭＳ ゴシック" w:hint="eastAsia"/>
          <w:spacing w:val="20"/>
          <w:kern w:val="0"/>
          <w:sz w:val="24"/>
          <w:fitText w:val="1365" w:id="1947448579"/>
        </w:rPr>
        <w:t>イベント</w:t>
      </w:r>
      <w:r>
        <w:rPr>
          <w:rFonts w:ascii="ＭＳ ゴシック" w:eastAsia="ＭＳ ゴシック" w:hAnsi="ＭＳ ゴシック" w:hint="eastAsia"/>
          <w:spacing w:val="2"/>
          <w:kern w:val="0"/>
          <w:sz w:val="24"/>
          <w:fitText w:val="1365" w:id="1947448579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　　　　　　　　　</w:t>
      </w:r>
    </w:p>
    <w:p w14:paraId="514CAB7B" w14:textId="77777777" w:rsidR="00720616" w:rsidRDefault="00720616">
      <w:pPr>
        <w:rPr>
          <w:rFonts w:ascii="ＭＳ ゴシック" w:eastAsia="ＭＳ ゴシック" w:hAnsi="ＭＳ ゴシック"/>
          <w:sz w:val="24"/>
        </w:rPr>
      </w:pPr>
    </w:p>
    <w:p w14:paraId="055B7769" w14:textId="77777777" w:rsidR="00720616" w:rsidRDefault="0072061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２．</w:t>
      </w:r>
      <w:r>
        <w:rPr>
          <w:rFonts w:ascii="ＭＳ ゴシック" w:eastAsia="ＭＳ ゴシック" w:hAnsi="ＭＳ ゴシック" w:hint="eastAsia"/>
          <w:spacing w:val="8"/>
          <w:kern w:val="0"/>
          <w:sz w:val="24"/>
          <w:fitText w:val="1365" w:id="1947448580"/>
        </w:rPr>
        <w:t xml:space="preserve">場　　　 </w:t>
      </w:r>
      <w:r>
        <w:rPr>
          <w:rFonts w:ascii="ＭＳ ゴシック" w:eastAsia="ＭＳ ゴシック" w:hAnsi="ＭＳ ゴシック" w:hint="eastAsia"/>
          <w:spacing w:val="-17"/>
          <w:kern w:val="0"/>
          <w:sz w:val="24"/>
          <w:fitText w:val="1365" w:id="1947448580"/>
        </w:rPr>
        <w:t>所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C93DE5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</w:p>
    <w:p w14:paraId="2100B5F0" w14:textId="77777777" w:rsidR="00720616" w:rsidRDefault="00720616">
      <w:pPr>
        <w:rPr>
          <w:rFonts w:ascii="ＭＳ ゴシック" w:eastAsia="ＭＳ ゴシック" w:hAnsi="ＭＳ ゴシック"/>
          <w:sz w:val="24"/>
        </w:rPr>
      </w:pPr>
    </w:p>
    <w:p w14:paraId="335073E8" w14:textId="77777777" w:rsidR="00720616" w:rsidRDefault="0072061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３．</w:t>
      </w:r>
      <w:r w:rsidRPr="00C20EB6">
        <w:rPr>
          <w:rFonts w:ascii="ＭＳ ゴシック" w:eastAsia="ＭＳ ゴシック" w:hAnsi="ＭＳ ゴシック" w:hint="eastAsia"/>
          <w:spacing w:val="8"/>
          <w:kern w:val="0"/>
          <w:sz w:val="24"/>
          <w:fitText w:val="1365" w:id="1947448581"/>
        </w:rPr>
        <w:t xml:space="preserve">期　　　 </w:t>
      </w:r>
      <w:r w:rsidRPr="00C20EB6">
        <w:rPr>
          <w:rFonts w:ascii="ＭＳ ゴシック" w:eastAsia="ＭＳ ゴシック" w:hAnsi="ＭＳ ゴシック" w:hint="eastAsia"/>
          <w:spacing w:val="-17"/>
          <w:kern w:val="0"/>
          <w:sz w:val="24"/>
          <w:fitText w:val="1365" w:id="1947448581"/>
        </w:rPr>
        <w:t>間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2D244F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　年　　月　　日　から　</w:t>
      </w:r>
      <w:r w:rsidR="002D244F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 xml:space="preserve">　　 年　　月　　 日　まで</w:t>
      </w:r>
    </w:p>
    <w:p w14:paraId="307B5C35" w14:textId="77777777" w:rsidR="00720616" w:rsidRDefault="0072061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　　　（　　　日間）</w:t>
      </w:r>
    </w:p>
    <w:p w14:paraId="078D1754" w14:textId="77777777" w:rsidR="00720616" w:rsidRDefault="00720616">
      <w:pPr>
        <w:spacing w:afterLines="50" w:after="1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４．</w:t>
      </w:r>
      <w:r w:rsidRPr="00C20EB6">
        <w:rPr>
          <w:rFonts w:ascii="ＭＳ ゴシック" w:eastAsia="ＭＳ ゴシック" w:hAnsi="ＭＳ ゴシック" w:hint="eastAsia"/>
          <w:spacing w:val="443"/>
          <w:kern w:val="0"/>
          <w:sz w:val="24"/>
          <w:fitText w:val="1366" w:id="-1835905536"/>
        </w:rPr>
        <w:t>品</w:t>
      </w:r>
      <w:r w:rsidRPr="00C20EB6">
        <w:rPr>
          <w:rFonts w:ascii="ＭＳ ゴシック" w:eastAsia="ＭＳ ゴシック" w:hAnsi="ＭＳ ゴシック" w:hint="eastAsia"/>
          <w:kern w:val="0"/>
          <w:sz w:val="24"/>
          <w:fitText w:val="1366" w:id="-1835905536"/>
        </w:rPr>
        <w:t>目</w:t>
      </w:r>
    </w:p>
    <w:p w14:paraId="4AC49C39" w14:textId="77777777" w:rsidR="00720616" w:rsidRDefault="00720616">
      <w:pPr>
        <w:spacing w:line="480" w:lineRule="auto"/>
        <w:ind w:firstLineChars="300" w:firstLine="720"/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①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</w:t>
      </w:r>
      <w:r w:rsidR="00C93DE5">
        <w:rPr>
          <w:rFonts w:ascii="ＭＳ ゴシック" w:eastAsia="ＭＳ ゴシック" w:hAnsi="ＭＳ ゴシック" w:hint="eastAsia"/>
          <w:sz w:val="24"/>
          <w:u w:val="single"/>
        </w:rPr>
        <w:t xml:space="preserve">　　配布数：　　　　　　　　</w:t>
      </w:r>
    </w:p>
    <w:p w14:paraId="73AA2513" w14:textId="77777777" w:rsidR="00C93DE5" w:rsidRDefault="00720616" w:rsidP="00C93DE5">
      <w:pPr>
        <w:spacing w:line="480" w:lineRule="auto"/>
        <w:ind w:firstLineChars="300" w:firstLine="720"/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②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C93DE5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</w:t>
      </w:r>
      <w:r w:rsidR="00C93DE5">
        <w:rPr>
          <w:rFonts w:ascii="ＭＳ ゴシック" w:eastAsia="ＭＳ ゴシック" w:hAnsi="ＭＳ ゴシック" w:hint="eastAsia"/>
          <w:sz w:val="24"/>
          <w:u w:val="single"/>
        </w:rPr>
        <w:t xml:space="preserve">　配布数：　　　　　　　　</w:t>
      </w:r>
    </w:p>
    <w:p w14:paraId="615D3918" w14:textId="77777777" w:rsidR="00C93DE5" w:rsidRDefault="00720616" w:rsidP="00C93DE5">
      <w:pPr>
        <w:spacing w:line="480" w:lineRule="auto"/>
        <w:ind w:firstLineChars="300" w:firstLine="720"/>
        <w:jc w:val="lef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③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C93DE5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</w:t>
      </w:r>
      <w:r w:rsidR="00C93DE5">
        <w:rPr>
          <w:rFonts w:ascii="ＭＳ ゴシック" w:eastAsia="ＭＳ ゴシック" w:hAnsi="ＭＳ ゴシック" w:hint="eastAsia"/>
          <w:sz w:val="24"/>
          <w:u w:val="single"/>
        </w:rPr>
        <w:t xml:space="preserve">　配布数：　　　　　　　　</w:t>
      </w:r>
    </w:p>
    <w:p w14:paraId="50643CD6" w14:textId="77777777" w:rsidR="00720616" w:rsidRDefault="00720616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（取扱品目が多い場合は別紙を添付すること）</w:t>
      </w:r>
    </w:p>
    <w:p w14:paraId="307EC5E5" w14:textId="77777777" w:rsidR="00720616" w:rsidRDefault="00720616">
      <w:pPr>
        <w:rPr>
          <w:rFonts w:ascii="ＭＳ ゴシック" w:eastAsia="ＭＳ ゴシック" w:hAnsi="ＭＳ ゴシック" w:hint="eastAsia"/>
          <w:sz w:val="24"/>
        </w:rPr>
      </w:pPr>
    </w:p>
    <w:p w14:paraId="0A7AA81A" w14:textId="77777777" w:rsidR="00720616" w:rsidRDefault="00720616">
      <w:pPr>
        <w:rPr>
          <w:rFonts w:ascii="ＭＳ ゴシック" w:eastAsia="ＭＳ ゴシック" w:hAnsi="ＭＳ ゴシック" w:hint="eastAsia"/>
          <w:sz w:val="24"/>
        </w:rPr>
      </w:pPr>
    </w:p>
    <w:p w14:paraId="1E8FB2FB" w14:textId="77777777" w:rsidR="00720616" w:rsidRDefault="00720616">
      <w:pPr>
        <w:rPr>
          <w:rFonts w:ascii="ＭＳ ゴシック" w:eastAsia="ＭＳ ゴシック" w:hAnsi="ＭＳ ゴシック" w:hint="eastAsia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６．現場責任者名</w:t>
      </w:r>
      <w:r w:rsidR="00C20EB6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</w:t>
      </w:r>
      <w:r w:rsidR="00C20EB6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09D2103E" w14:textId="77777777" w:rsidR="00720616" w:rsidRDefault="00720616">
      <w:pPr>
        <w:rPr>
          <w:rFonts w:ascii="ＭＳ ゴシック" w:eastAsia="ＭＳ ゴシック" w:hAnsi="ＭＳ ゴシック" w:hint="eastAsia"/>
          <w:sz w:val="24"/>
        </w:rPr>
      </w:pPr>
    </w:p>
    <w:p w14:paraId="5AC5D1D2" w14:textId="77777777" w:rsidR="00720616" w:rsidRDefault="00720616">
      <w:pPr>
        <w:rPr>
          <w:rFonts w:ascii="ＭＳ ゴシック" w:eastAsia="ＭＳ ゴシック" w:hAnsi="ＭＳ ゴシック"/>
          <w:sz w:val="24"/>
        </w:rPr>
      </w:pPr>
    </w:p>
    <w:p w14:paraId="720F4113" w14:textId="77777777" w:rsidR="00720616" w:rsidRDefault="00720616">
      <w:pPr>
        <w:ind w:firstLineChars="100" w:firstLine="24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>７．</w:t>
      </w:r>
      <w:r w:rsidRPr="00C20EB6">
        <w:rPr>
          <w:rFonts w:ascii="ＭＳ ゴシック" w:eastAsia="ＭＳ ゴシック" w:hAnsi="ＭＳ ゴシック" w:hint="eastAsia"/>
          <w:spacing w:val="30"/>
          <w:kern w:val="0"/>
          <w:sz w:val="24"/>
          <w:fitText w:val="1440" w:id="-1835905792"/>
        </w:rPr>
        <w:t>緊急連絡</w:t>
      </w:r>
      <w:r w:rsidRPr="00C20EB6">
        <w:rPr>
          <w:rFonts w:ascii="ＭＳ ゴシック" w:eastAsia="ＭＳ ゴシック" w:hAnsi="ＭＳ ゴシック" w:hint="eastAsia"/>
          <w:kern w:val="0"/>
          <w:sz w:val="24"/>
          <w:fitText w:val="1440" w:id="-1835905792"/>
        </w:rPr>
        <w:t>先</w:t>
      </w:r>
      <w:r w:rsidR="00C20EB6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u w:val="single"/>
        </w:rPr>
        <w:tab/>
      </w:r>
      <w:r w:rsidR="00C20EB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</w:p>
    <w:p w14:paraId="4E40634C" w14:textId="77777777" w:rsidR="00720616" w:rsidRDefault="00720616">
      <w:pPr>
        <w:rPr>
          <w:rFonts w:ascii="ＭＳ ゴシック" w:eastAsia="ＭＳ ゴシック" w:hAnsi="ＭＳ ゴシック"/>
          <w:sz w:val="24"/>
        </w:rPr>
      </w:pPr>
    </w:p>
    <w:p w14:paraId="172E3BF2" w14:textId="56E1F423" w:rsidR="00720616" w:rsidRDefault="00843BFC">
      <w:pPr>
        <w:ind w:firstLineChars="100" w:firstLine="220"/>
        <w:rPr>
          <w:rFonts w:hint="eastAsia"/>
          <w:sz w:val="22"/>
        </w:rPr>
      </w:pPr>
      <w:r>
        <w:rPr>
          <w:rFonts w:hint="eastAsia"/>
          <w:noProof/>
          <w:sz w:val="22"/>
        </w:rPr>
        <w:drawing>
          <wp:anchor distT="0" distB="0" distL="114300" distR="114300" simplePos="0" relativeHeight="251657728" behindDoc="0" locked="0" layoutInCell="1" allowOverlap="1" wp14:anchorId="63BE6484" wp14:editId="26EC6B6D">
            <wp:simplePos x="0" y="0"/>
            <wp:positionH relativeFrom="column">
              <wp:posOffset>3448050</wp:posOffset>
            </wp:positionH>
            <wp:positionV relativeFrom="paragraph">
              <wp:posOffset>349250</wp:posOffset>
            </wp:positionV>
            <wp:extent cx="2846705" cy="70866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0616">
      <w:pgSz w:w="11906" w:h="16838"/>
      <w:pgMar w:top="900" w:right="926" w:bottom="108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8426" w14:textId="77777777" w:rsidR="00F768B1" w:rsidRDefault="00F768B1" w:rsidP="000E7BD9">
      <w:r>
        <w:separator/>
      </w:r>
    </w:p>
  </w:endnote>
  <w:endnote w:type="continuationSeparator" w:id="0">
    <w:p w14:paraId="22DF1872" w14:textId="77777777" w:rsidR="00F768B1" w:rsidRDefault="00F768B1" w:rsidP="000E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6E1F" w14:textId="77777777" w:rsidR="00F768B1" w:rsidRDefault="00F768B1" w:rsidP="000E7BD9">
      <w:r>
        <w:separator/>
      </w:r>
    </w:p>
  </w:footnote>
  <w:footnote w:type="continuationSeparator" w:id="0">
    <w:p w14:paraId="62C31A1D" w14:textId="77777777" w:rsidR="00F768B1" w:rsidRDefault="00F768B1" w:rsidP="000E7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28"/>
    <w:rsid w:val="000E7BD9"/>
    <w:rsid w:val="002475BC"/>
    <w:rsid w:val="002D244F"/>
    <w:rsid w:val="00564EAB"/>
    <w:rsid w:val="00716028"/>
    <w:rsid w:val="00720616"/>
    <w:rsid w:val="00843BFC"/>
    <w:rsid w:val="00C20EB6"/>
    <w:rsid w:val="00C93DE5"/>
    <w:rsid w:val="00F7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3E1809"/>
  <w15:chartTrackingRefBased/>
  <w15:docId w15:val="{5B583F53-0299-4AED-89F1-0C4D5AC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C20EB6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20EB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7B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E7BD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E7B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E7B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試飲・試食報告書</vt:lpstr>
      <vt:lpstr>試飲・試食報告書</vt:lpstr>
    </vt:vector>
  </TitlesOfParts>
  <Company>衛生課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試飲・試食報告書</dc:title>
  <dc:subject/>
  <dc:creator>東京都江東区深川保健所</dc:creator>
  <cp:keywords/>
  <cp:lastModifiedBy>江東区</cp:lastModifiedBy>
  <cp:revision>2</cp:revision>
  <cp:lastPrinted>2024-03-13T01:57:00Z</cp:lastPrinted>
  <dcterms:created xsi:type="dcterms:W3CDTF">2025-10-15T07:11:00Z</dcterms:created>
  <dcterms:modified xsi:type="dcterms:W3CDTF">2025-10-15T07:11:00Z</dcterms:modified>
</cp:coreProperties>
</file>