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E1DFB" w14:textId="77777777" w:rsidR="00DD2A2F" w:rsidRDefault="007852D3">
      <w:r>
        <w:rPr>
          <w:rFonts w:hint="eastAsia"/>
        </w:rPr>
        <w:t>別記第</w:t>
      </w:r>
      <w:r>
        <w:t>6</w:t>
      </w:r>
      <w:r>
        <w:rPr>
          <w:rFonts w:hint="eastAsia"/>
        </w:rPr>
        <w:t>号様式</w:t>
      </w:r>
      <w:r w:rsidR="00DD2A2F">
        <w:t>(</w:t>
      </w:r>
      <w:r w:rsidR="00DD2A2F">
        <w:rPr>
          <w:rFonts w:hint="eastAsia"/>
        </w:rPr>
        <w:t>第</w:t>
      </w:r>
      <w:r w:rsidR="00DD2A2F">
        <w:t>7</w:t>
      </w:r>
      <w:r w:rsidR="00DD2A2F">
        <w:rPr>
          <w:rFonts w:hint="eastAsia"/>
        </w:rPr>
        <w:t>条関係</w:t>
      </w:r>
      <w:r w:rsidR="00DD2A2F"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60"/>
        <w:gridCol w:w="4012"/>
        <w:gridCol w:w="218"/>
      </w:tblGrid>
      <w:tr w:rsidR="00DD2A2F" w14:paraId="080EC442" w14:textId="77777777">
        <w:tblPrEx>
          <w:tblCellMar>
            <w:top w:w="0" w:type="dxa"/>
            <w:bottom w:w="0" w:type="dxa"/>
          </w:tblCellMar>
        </w:tblPrEx>
        <w:trPr>
          <w:trHeight w:hRule="exact" w:val="3800"/>
        </w:trPr>
        <w:tc>
          <w:tcPr>
            <w:tcW w:w="8490" w:type="dxa"/>
            <w:gridSpan w:val="3"/>
            <w:tcBorders>
              <w:bottom w:val="nil"/>
            </w:tcBorders>
          </w:tcPr>
          <w:p w14:paraId="74D0D89C" w14:textId="77777777" w:rsidR="00DD2A2F" w:rsidRDefault="00DD2A2F"/>
          <w:p w14:paraId="0B12BBE1" w14:textId="77777777" w:rsidR="00DD2A2F" w:rsidRDefault="00DD2A2F">
            <w:pPr>
              <w:jc w:val="right"/>
            </w:pPr>
            <w:r>
              <w:rPr>
                <w:rFonts w:hint="eastAsia"/>
              </w:rPr>
              <w:t>年　　月　　日</w:t>
            </w:r>
          </w:p>
          <w:p w14:paraId="68BE6D18" w14:textId="77777777" w:rsidR="00DD2A2F" w:rsidRDefault="00DD2A2F"/>
          <w:p w14:paraId="6C6C210F" w14:textId="77777777" w:rsidR="00DD2A2F" w:rsidRDefault="00DD2A2F"/>
          <w:p w14:paraId="0B3D3982" w14:textId="77777777" w:rsidR="00DD2A2F" w:rsidRDefault="00DD2A2F"/>
          <w:p w14:paraId="46D3E9D9" w14:textId="77777777" w:rsidR="00DD2A2F" w:rsidRDefault="00DD2A2F">
            <w:r>
              <w:rPr>
                <w:rFonts w:hint="eastAsia"/>
              </w:rPr>
              <w:t xml:space="preserve">　江東区保健所長　殿</w:t>
            </w:r>
          </w:p>
          <w:p w14:paraId="4ABEF775" w14:textId="77777777" w:rsidR="00DD2A2F" w:rsidRDefault="00DD2A2F"/>
          <w:p w14:paraId="1B28243D" w14:textId="77777777" w:rsidR="00DD2A2F" w:rsidRDefault="00DD2A2F"/>
          <w:p w14:paraId="6E02FEBD" w14:textId="77777777" w:rsidR="00DD2A2F" w:rsidRDefault="00DD2A2F"/>
          <w:p w14:paraId="03F39CEA" w14:textId="77777777" w:rsidR="00DD2A2F" w:rsidRDefault="00DD2A2F">
            <w:pPr>
              <w:jc w:val="right"/>
            </w:pPr>
            <w:r>
              <w:rPr>
                <w:rFonts w:hint="eastAsia"/>
              </w:rPr>
              <w:t xml:space="preserve">設置者　　　　　　　　　　　　　　　　　　　　</w:t>
            </w:r>
          </w:p>
          <w:p w14:paraId="33D7610D" w14:textId="77777777" w:rsidR="00DD2A2F" w:rsidRDefault="00DD2A2F">
            <w:pPr>
              <w:jc w:val="right"/>
            </w:pP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</w:t>
            </w:r>
          </w:p>
          <w:p w14:paraId="68B2F15C" w14:textId="77777777" w:rsidR="00DD2A2F" w:rsidRDefault="00DD2A2F">
            <w:pPr>
              <w:jc w:val="right"/>
              <w:rPr>
                <w:spacing w:val="210"/>
              </w:rPr>
            </w:pPr>
          </w:p>
          <w:p w14:paraId="33E234C2" w14:textId="77777777" w:rsidR="00DD2A2F" w:rsidRDefault="00DD2A2F">
            <w:pPr>
              <w:jc w:val="right"/>
            </w:pPr>
            <w:r>
              <w:rPr>
                <w:rFonts w:hint="eastAsia"/>
                <w:spacing w:val="210"/>
              </w:rPr>
              <w:t>氏</w:t>
            </w:r>
            <w:r>
              <w:rPr>
                <w:rFonts w:hint="eastAsia"/>
              </w:rPr>
              <w:t xml:space="preserve">名　　　　　　　　　　　　　　　　</w:t>
            </w:r>
            <w:r w:rsidR="00B752F4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</w:p>
        </w:tc>
      </w:tr>
      <w:tr w:rsidR="00DD2A2F" w14:paraId="49B5856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0"/>
        </w:trPr>
        <w:tc>
          <w:tcPr>
            <w:tcW w:w="4260" w:type="dxa"/>
            <w:tcBorders>
              <w:top w:val="nil"/>
              <w:bottom w:val="nil"/>
              <w:right w:val="nil"/>
            </w:tcBorders>
          </w:tcPr>
          <w:p w14:paraId="398BB9EB" w14:textId="77777777" w:rsidR="00DD2A2F" w:rsidRDefault="00313484">
            <w:r>
              <w:rPr>
                <w:noProof/>
              </w:rPr>
              <w:pict w14:anchorId="2F131F74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6" type="#_x0000_t185" style="position:absolute;left:0;text-align:left;margin-left:213.45pt;margin-top:0;width:198.75pt;height:27.95pt;z-index:251657216;mso-wrap-distance-left:9.05pt;mso-wrap-distance-right:9.05pt;mso-position-horizontal-relative:text;mso-position-vertical-relative:text" o:allowincell="f" strokeweight=".5pt"/>
              </w:pict>
            </w:r>
            <w:r w:rsidR="00DD2A2F">
              <w:rPr>
                <w:rFonts w:hint="eastAsia"/>
              </w:rPr>
              <w:t xml:space="preserve">　</w:t>
            </w:r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85113" w14:textId="77777777" w:rsidR="00DD2A2F" w:rsidRDefault="00DD2A2F">
            <w:r>
              <w:rPr>
                <w:rFonts w:hint="eastAsia"/>
              </w:rPr>
              <w:t>法人又は組合にあっては、主たる事務所の所在地及び名称並びに代表者の氏名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</w:tcBorders>
          </w:tcPr>
          <w:p w14:paraId="7CFB2489" w14:textId="77777777" w:rsidR="00DD2A2F" w:rsidRDefault="00DD2A2F">
            <w:r>
              <w:rPr>
                <w:rFonts w:hint="eastAsia"/>
              </w:rPr>
              <w:t xml:space="preserve">　</w:t>
            </w:r>
          </w:p>
        </w:tc>
      </w:tr>
      <w:tr w:rsidR="00DD2A2F" w14:paraId="466E335F" w14:textId="77777777">
        <w:tblPrEx>
          <w:tblCellMar>
            <w:top w:w="0" w:type="dxa"/>
            <w:bottom w:w="0" w:type="dxa"/>
          </w:tblCellMar>
        </w:tblPrEx>
        <w:trPr>
          <w:trHeight w:hRule="exact" w:val="8200"/>
        </w:trPr>
        <w:tc>
          <w:tcPr>
            <w:tcW w:w="8490" w:type="dxa"/>
            <w:gridSpan w:val="3"/>
            <w:tcBorders>
              <w:top w:val="nil"/>
            </w:tcBorders>
          </w:tcPr>
          <w:p w14:paraId="53CC3834" w14:textId="77777777" w:rsidR="00DD2A2F" w:rsidRDefault="00DD2A2F"/>
          <w:p w14:paraId="5C951707" w14:textId="77777777" w:rsidR="00DD2A2F" w:rsidRDefault="00DD2A2F"/>
          <w:p w14:paraId="5EA15636" w14:textId="77777777" w:rsidR="00DD2A2F" w:rsidRDefault="00DD2A2F"/>
          <w:p w14:paraId="6E753A51" w14:textId="77777777" w:rsidR="00DD2A2F" w:rsidRDefault="00DD2A2F">
            <w:pPr>
              <w:jc w:val="center"/>
            </w:pPr>
            <w:r>
              <w:rPr>
                <w:rFonts w:hint="eastAsia"/>
              </w:rPr>
              <w:t>専用水道給水開始届</w:t>
            </w:r>
          </w:p>
          <w:p w14:paraId="224B3A6D" w14:textId="77777777" w:rsidR="00DD2A2F" w:rsidRDefault="00DD2A2F"/>
          <w:p w14:paraId="3B0D2AF5" w14:textId="77777777" w:rsidR="00DD2A2F" w:rsidRDefault="00DD2A2F"/>
          <w:p w14:paraId="0335DE29" w14:textId="77777777" w:rsidR="00DD2A2F" w:rsidRDefault="00DD2A2F">
            <w:r>
              <w:rPr>
                <w:rFonts w:hint="eastAsia"/>
              </w:rPr>
              <w:t xml:space="preserve">　新設、増設又は改造に係る施設を使用して給水を開始するので、水道法第</w:t>
            </w:r>
            <w:r>
              <w:t>34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項において準用する第</w:t>
            </w:r>
            <w:r>
              <w:t>13</w:t>
            </w:r>
            <w:r>
              <w:rPr>
                <w:rFonts w:hint="eastAsia"/>
              </w:rPr>
              <w:t>条の規定により下記のとおり届け出ます。</w:t>
            </w:r>
          </w:p>
          <w:p w14:paraId="4498869D" w14:textId="77777777" w:rsidR="00DD2A2F" w:rsidRDefault="00DD2A2F"/>
          <w:p w14:paraId="2A7105F6" w14:textId="77777777" w:rsidR="00DD2A2F" w:rsidRDefault="00DD2A2F"/>
          <w:p w14:paraId="4CFE7F70" w14:textId="77777777" w:rsidR="00DD2A2F" w:rsidRDefault="00DD2A2F">
            <w:pPr>
              <w:jc w:val="center"/>
            </w:pPr>
            <w:r>
              <w:rPr>
                <w:rFonts w:hint="eastAsia"/>
              </w:rPr>
              <w:t>記</w:t>
            </w:r>
          </w:p>
          <w:p w14:paraId="5A6BDA0E" w14:textId="77777777" w:rsidR="00DD2A2F" w:rsidRDefault="00DD2A2F"/>
          <w:p w14:paraId="76993A47" w14:textId="77777777" w:rsidR="00DD2A2F" w:rsidRDefault="00DD2A2F"/>
          <w:p w14:paraId="6F5DA4E9" w14:textId="77777777" w:rsidR="00DD2A2F" w:rsidRDefault="00DD2A2F"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新設、増設又は改造に係る施設の名称</w:t>
            </w:r>
          </w:p>
          <w:p w14:paraId="768C66DE" w14:textId="77777777" w:rsidR="00DD2A2F" w:rsidRDefault="00DD2A2F"/>
          <w:p w14:paraId="035345F8" w14:textId="77777777" w:rsidR="00DD2A2F" w:rsidRDefault="00DD2A2F"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工事完了年月日</w:t>
            </w:r>
          </w:p>
          <w:p w14:paraId="2CAFDD30" w14:textId="77777777" w:rsidR="00DD2A2F" w:rsidRDefault="00DD2A2F">
            <w:pPr>
              <w:ind w:left="4515" w:hanging="4515"/>
              <w:jc w:val="left"/>
            </w:pPr>
          </w:p>
          <w:p w14:paraId="71C546B7" w14:textId="77777777" w:rsidR="00DD2A2F" w:rsidRDefault="00DD2A2F">
            <w:r>
              <w:rPr>
                <w:rFonts w:hint="eastAsia"/>
              </w:rPr>
              <w:t xml:space="preserve">　</w:t>
            </w:r>
            <w:r>
              <w:t>3</w:t>
            </w:r>
            <w:r>
              <w:rPr>
                <w:rFonts w:hint="eastAsia"/>
              </w:rPr>
              <w:t xml:space="preserve">　給水開始年月日</w:t>
            </w:r>
          </w:p>
          <w:p w14:paraId="3836C7E0" w14:textId="77777777" w:rsidR="00DD2A2F" w:rsidRDefault="00DD2A2F"/>
          <w:p w14:paraId="289EBDB5" w14:textId="77777777" w:rsidR="00DD2A2F" w:rsidRDefault="00DD2A2F"/>
          <w:p w14:paraId="6CE0A0B8" w14:textId="77777777" w:rsidR="00DD2A2F" w:rsidRDefault="00DD2A2F">
            <w:r>
              <w:rPr>
                <w:rFonts w:hint="eastAsia"/>
              </w:rPr>
              <w:t>添付書類</w:t>
            </w:r>
          </w:p>
          <w:p w14:paraId="00829621" w14:textId="77777777" w:rsidR="00DD2A2F" w:rsidRDefault="00DD2A2F"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水質検査の結果</w:t>
            </w:r>
          </w:p>
          <w:p w14:paraId="2CC61707" w14:textId="77777777" w:rsidR="00DD2A2F" w:rsidRDefault="00DD2A2F"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施設検査の結果</w:t>
            </w:r>
          </w:p>
        </w:tc>
      </w:tr>
    </w:tbl>
    <w:p w14:paraId="0CB5A1F6" w14:textId="77777777" w:rsidR="00DD2A2F" w:rsidRDefault="00DD2A2F">
      <w:pPr>
        <w:jc w:val="right"/>
      </w:pPr>
    </w:p>
    <w:sectPr w:rsidR="00DD2A2F">
      <w:pgSz w:w="11906" w:h="16838" w:code="9"/>
      <w:pgMar w:top="1701" w:right="1701" w:bottom="1701" w:left="1701" w:header="282" w:footer="28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346A4" w14:textId="77777777" w:rsidR="00F00D4C" w:rsidRDefault="00F00D4C" w:rsidP="002008B9">
      <w:r>
        <w:separator/>
      </w:r>
    </w:p>
  </w:endnote>
  <w:endnote w:type="continuationSeparator" w:id="0">
    <w:p w14:paraId="7213ABC1" w14:textId="77777777" w:rsidR="00F00D4C" w:rsidRDefault="00F00D4C" w:rsidP="0020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E17C7" w14:textId="77777777" w:rsidR="00F00D4C" w:rsidRDefault="00F00D4C" w:rsidP="002008B9">
      <w:r>
        <w:separator/>
      </w:r>
    </w:p>
  </w:footnote>
  <w:footnote w:type="continuationSeparator" w:id="0">
    <w:p w14:paraId="361A37C2" w14:textId="77777777" w:rsidR="00F00D4C" w:rsidRDefault="00F00D4C" w:rsidP="00200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oNotTrackMoves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D2A2F"/>
    <w:rsid w:val="000A3776"/>
    <w:rsid w:val="001D2AB0"/>
    <w:rsid w:val="002008B9"/>
    <w:rsid w:val="00313484"/>
    <w:rsid w:val="004172B1"/>
    <w:rsid w:val="007852D3"/>
    <w:rsid w:val="008042CE"/>
    <w:rsid w:val="00B752F4"/>
    <w:rsid w:val="00D1448F"/>
    <w:rsid w:val="00DD2A2F"/>
    <w:rsid w:val="00F00D4C"/>
    <w:rsid w:val="00F6039E"/>
    <w:rsid w:val="00FC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47E6B745"/>
  <w14:defaultImageDpi w14:val="0"/>
  <w15:docId w15:val="{0EBCA7EF-F456-48BC-BFF8-1503C539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  <w:textAlignment w:val="center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38651;&#23376;&#26356;&#26032;\&#26032;&#20214;&#12539;&#21407;&#35696;&#65288;&#32294;&#65289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新件・原議（縦）.dot</Template>
  <TotalTime>0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Kohei MIYAGUCHI</dc:creator>
  <cp:keywords/>
  <dc:description/>
  <cp:lastModifiedBy>宮口　航平_江東区</cp:lastModifiedBy>
  <cp:revision>2</cp:revision>
  <cp:lastPrinted>2024-05-12T13:13:00Z</cp:lastPrinted>
  <dcterms:created xsi:type="dcterms:W3CDTF">2025-09-04T22:59:00Z</dcterms:created>
  <dcterms:modified xsi:type="dcterms:W3CDTF">2025-09-04T22:59:00Z</dcterms:modified>
</cp:coreProperties>
</file>